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B4E95" w14:textId="2779A81B" w:rsidR="0023740A" w:rsidRPr="006116B6" w:rsidRDefault="0023740A" w:rsidP="006116B6">
      <w:pPr>
        <w:jc w:val="center"/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23740A"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Talking Tuesday </w:t>
      </w:r>
      <w:r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conversation starters Summer </w:t>
      </w:r>
      <w:r w:rsidR="00CF2815"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Plan </w:t>
      </w:r>
      <w:r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202</w:t>
      </w:r>
      <w:r w:rsidR="00060308"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6</w:t>
      </w:r>
      <w:r w:rsidRPr="0023740A">
        <w:rPr>
          <w:rFonts w:ascii="Cavolini" w:hAnsi="Cavolini" w:cs="Cavolini"/>
          <w:b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:</w:t>
      </w:r>
    </w:p>
    <w:p w14:paraId="3BA14298" w14:textId="1667B1A3" w:rsidR="00E63230" w:rsidRDefault="002E73A0" w:rsidP="0023740A">
      <w:pPr>
        <w:rPr>
          <w:noProof/>
        </w:rPr>
      </w:pPr>
      <w:r>
        <w:rPr>
          <w:noProof/>
        </w:rPr>
        <w:drawing>
          <wp:inline distT="0" distB="0" distL="0" distR="0" wp14:anchorId="13CF703D" wp14:editId="58051776">
            <wp:extent cx="2574383" cy="1787236"/>
            <wp:effectExtent l="0" t="0" r="0" b="3810"/>
            <wp:docPr id="4836701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019" cy="1811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3230">
        <w:rPr>
          <w:noProof/>
        </w:rPr>
        <w:t xml:space="preserve">            </w:t>
      </w:r>
      <w:r w:rsidR="00E63230">
        <w:rPr>
          <w:noProof/>
        </w:rPr>
        <w:drawing>
          <wp:inline distT="0" distB="0" distL="0" distR="0" wp14:anchorId="0BCD0207" wp14:editId="63BEE9F9">
            <wp:extent cx="2611582" cy="1778526"/>
            <wp:effectExtent l="0" t="0" r="0" b="0"/>
            <wp:docPr id="1356071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44" cy="1805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49197A" w14:textId="103CDAE7" w:rsidR="002E73A0" w:rsidRDefault="00E05FEB" w:rsidP="0023740A">
      <w:pPr>
        <w:rPr>
          <w:noProof/>
        </w:rPr>
      </w:pPr>
      <w:r>
        <w:rPr>
          <w:noProof/>
        </w:rPr>
        <w:t>28</w:t>
      </w:r>
      <w:r w:rsidRPr="00E05FEB">
        <w:rPr>
          <w:noProof/>
          <w:vertAlign w:val="superscript"/>
        </w:rPr>
        <w:t>th</w:t>
      </w:r>
      <w:r>
        <w:rPr>
          <w:noProof/>
        </w:rPr>
        <w:t xml:space="preserve"> April 2026</w:t>
      </w:r>
      <w:r w:rsidR="00E63230">
        <w:rPr>
          <w:noProof/>
        </w:rPr>
        <w:t xml:space="preserve">                                                                     </w:t>
      </w:r>
      <w:r w:rsidR="00E63230" w:rsidRPr="00E63230">
        <w:rPr>
          <w:noProof/>
        </w:rPr>
        <w:t>5th May 2026</w:t>
      </w:r>
    </w:p>
    <w:p w14:paraId="060574D8" w14:textId="0DD707D9" w:rsidR="00E63230" w:rsidRDefault="00EE1E2C" w:rsidP="0023740A">
      <w:pPr>
        <w:rPr>
          <w:noProof/>
        </w:rPr>
      </w:pPr>
      <w:r>
        <w:rPr>
          <w:noProof/>
        </w:rPr>
        <w:drawing>
          <wp:inline distT="0" distB="0" distL="0" distR="0" wp14:anchorId="1C71D484" wp14:editId="3A44F160">
            <wp:extent cx="2521527" cy="1703923"/>
            <wp:effectExtent l="0" t="0" r="0" b="0"/>
            <wp:docPr id="19916047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655" cy="1720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3230">
        <w:rPr>
          <w:noProof/>
        </w:rPr>
        <w:t xml:space="preserve">           </w:t>
      </w:r>
      <w:r w:rsidR="00E63230">
        <w:rPr>
          <w:noProof/>
        </w:rPr>
        <w:drawing>
          <wp:inline distT="0" distB="0" distL="0" distR="0" wp14:anchorId="687A6192" wp14:editId="4F38DCC6">
            <wp:extent cx="2473036" cy="1720153"/>
            <wp:effectExtent l="0" t="0" r="3810" b="0"/>
            <wp:docPr id="13383096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947" cy="1742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DB949A" w14:textId="55157E35" w:rsidR="0023740A" w:rsidRDefault="00486B68" w:rsidP="0023740A">
      <w:pPr>
        <w:rPr>
          <w:noProof/>
        </w:rPr>
      </w:pPr>
      <w:r>
        <w:rPr>
          <w:noProof/>
        </w:rPr>
        <w:t>12</w:t>
      </w:r>
      <w:r w:rsidRPr="00486B68">
        <w:rPr>
          <w:noProof/>
          <w:vertAlign w:val="superscript"/>
        </w:rPr>
        <w:t>th</w:t>
      </w:r>
      <w:r>
        <w:rPr>
          <w:noProof/>
        </w:rPr>
        <w:t xml:space="preserve"> May 2026</w:t>
      </w:r>
      <w:r w:rsidR="00E63230">
        <w:rPr>
          <w:noProof/>
        </w:rPr>
        <w:t xml:space="preserve">                                                                     </w:t>
      </w:r>
      <w:r>
        <w:t>19</w:t>
      </w:r>
      <w:r w:rsidRPr="00486B68">
        <w:rPr>
          <w:vertAlign w:val="superscript"/>
        </w:rPr>
        <w:t>th</w:t>
      </w:r>
      <w:r>
        <w:t xml:space="preserve"> May 2026</w:t>
      </w:r>
    </w:p>
    <w:p w14:paraId="6A5859A9" w14:textId="0A89EB67" w:rsidR="0023740A" w:rsidRDefault="0023740A" w:rsidP="0023740A"/>
    <w:p w14:paraId="757BAD4A" w14:textId="529EE86A" w:rsidR="00E63230" w:rsidRDefault="0023740A" w:rsidP="0023740A">
      <w:pPr>
        <w:rPr>
          <w:noProof/>
        </w:rPr>
      </w:pPr>
      <w:r>
        <w:rPr>
          <w:noProof/>
        </w:rPr>
        <w:drawing>
          <wp:inline distT="0" distB="0" distL="0" distR="0" wp14:anchorId="5C25BC67" wp14:editId="0BEC3796">
            <wp:extent cx="2601135" cy="1766454"/>
            <wp:effectExtent l="0" t="0" r="8890" b="5715"/>
            <wp:docPr id="7841415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875" cy="1791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3230">
        <w:rPr>
          <w:noProof/>
        </w:rPr>
        <w:t xml:space="preserve">        </w:t>
      </w:r>
      <w:r w:rsidR="00E63230">
        <w:rPr>
          <w:noProof/>
        </w:rPr>
        <w:drawing>
          <wp:inline distT="0" distB="0" distL="0" distR="0" wp14:anchorId="4D750496" wp14:editId="4B15E443">
            <wp:extent cx="2556163" cy="1736474"/>
            <wp:effectExtent l="0" t="0" r="0" b="0"/>
            <wp:docPr id="169959008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46" cy="176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1E87BE" w14:textId="278FB5A9" w:rsidR="0023740A" w:rsidRDefault="00970A61" w:rsidP="0023740A">
      <w:pPr>
        <w:rPr>
          <w:noProof/>
        </w:rPr>
      </w:pPr>
      <w:r>
        <w:rPr>
          <w:noProof/>
        </w:rPr>
        <w:t>2</w:t>
      </w:r>
      <w:r w:rsidRPr="00970A61">
        <w:rPr>
          <w:noProof/>
          <w:vertAlign w:val="superscript"/>
        </w:rPr>
        <w:t>nd</w:t>
      </w:r>
      <w:r>
        <w:rPr>
          <w:noProof/>
        </w:rPr>
        <w:t xml:space="preserve"> June 2026</w:t>
      </w:r>
      <w:r w:rsidR="00E63230">
        <w:rPr>
          <w:noProof/>
        </w:rPr>
        <w:t xml:space="preserve">                                                               </w:t>
      </w:r>
      <w:r w:rsidR="00C41B07">
        <w:rPr>
          <w:noProof/>
        </w:rPr>
        <w:t xml:space="preserve">          </w:t>
      </w:r>
      <w:r w:rsidR="00E63230">
        <w:rPr>
          <w:noProof/>
        </w:rPr>
        <w:t xml:space="preserve"> </w:t>
      </w:r>
      <w:r w:rsidR="00CF2815">
        <w:t>9</w:t>
      </w:r>
      <w:r w:rsidR="00CF2815" w:rsidRPr="00CF2815">
        <w:rPr>
          <w:vertAlign w:val="superscript"/>
        </w:rPr>
        <w:t>th</w:t>
      </w:r>
      <w:r w:rsidR="00CF2815">
        <w:t xml:space="preserve"> June 2026</w:t>
      </w:r>
    </w:p>
    <w:p w14:paraId="634E9087" w14:textId="77777777" w:rsidR="00CF2815" w:rsidRDefault="00CF2815" w:rsidP="0023740A"/>
    <w:p w14:paraId="03DA1557" w14:textId="48AADA24" w:rsidR="00E63230" w:rsidRDefault="009C3A5F" w:rsidP="0023740A">
      <w:r w:rsidRPr="009C3A5F">
        <w:rPr>
          <w:noProof/>
        </w:rPr>
        <w:lastRenderedPageBreak/>
        <w:drawing>
          <wp:inline distT="0" distB="0" distL="0" distR="0" wp14:anchorId="4E4314FF" wp14:editId="4E91ECA2">
            <wp:extent cx="2466109" cy="1646397"/>
            <wp:effectExtent l="0" t="0" r="0" b="0"/>
            <wp:docPr id="1847398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39846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86519" cy="166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230">
        <w:rPr>
          <w:noProof/>
        </w:rPr>
        <w:t xml:space="preserve">        </w:t>
      </w:r>
      <w:r w:rsidR="00E63230">
        <w:rPr>
          <w:noProof/>
        </w:rPr>
        <w:drawing>
          <wp:inline distT="0" distB="0" distL="0" distR="0" wp14:anchorId="391FAA94" wp14:editId="25F298C8">
            <wp:extent cx="2424546" cy="1636192"/>
            <wp:effectExtent l="0" t="0" r="0" b="2540"/>
            <wp:docPr id="1093629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457" cy="1657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F9CD7E" w14:textId="19971D0E" w:rsidR="004B0B73" w:rsidRDefault="004B0B73" w:rsidP="0023740A">
      <w:r>
        <w:t>16</w:t>
      </w:r>
      <w:r w:rsidRPr="004B0B73">
        <w:rPr>
          <w:vertAlign w:val="superscript"/>
        </w:rPr>
        <w:t>th</w:t>
      </w:r>
      <w:r>
        <w:t xml:space="preserve"> June 2026</w:t>
      </w:r>
      <w:r w:rsidR="00E63230">
        <w:t xml:space="preserve">                                                               </w:t>
      </w:r>
      <w:r w:rsidR="00487CFA">
        <w:t>23</w:t>
      </w:r>
      <w:r w:rsidR="00487CFA" w:rsidRPr="00487CFA">
        <w:rPr>
          <w:vertAlign w:val="superscript"/>
        </w:rPr>
        <w:t>rd</w:t>
      </w:r>
      <w:r w:rsidR="00487CFA">
        <w:t xml:space="preserve"> June 2026</w:t>
      </w:r>
    </w:p>
    <w:p w14:paraId="234E5FAD" w14:textId="437D8EFC" w:rsidR="00E63230" w:rsidRDefault="00535081" w:rsidP="0023740A">
      <w:r w:rsidRPr="00535081">
        <w:rPr>
          <w:noProof/>
        </w:rPr>
        <w:drawing>
          <wp:inline distT="0" distB="0" distL="0" distR="0" wp14:anchorId="6921B7A0" wp14:editId="2E23DB7B">
            <wp:extent cx="2507673" cy="1729052"/>
            <wp:effectExtent l="0" t="0" r="6985" b="5080"/>
            <wp:docPr id="16303860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38604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32254" cy="174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230">
        <w:rPr>
          <w:noProof/>
        </w:rPr>
        <w:t xml:space="preserve">        </w:t>
      </w:r>
      <w:r w:rsidR="00E63230">
        <w:rPr>
          <w:noProof/>
        </w:rPr>
        <w:drawing>
          <wp:inline distT="0" distB="0" distL="0" distR="0" wp14:anchorId="3A47B78D" wp14:editId="68C4293E">
            <wp:extent cx="2618509" cy="1722893"/>
            <wp:effectExtent l="0" t="0" r="0" b="0"/>
            <wp:docPr id="5656937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34" cy="1736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194A11" w14:textId="0CA1B2F1" w:rsidR="00E4461C" w:rsidRDefault="00E4461C" w:rsidP="0023740A">
      <w:r>
        <w:t>30</w:t>
      </w:r>
      <w:r w:rsidRPr="00E4461C">
        <w:rPr>
          <w:vertAlign w:val="superscript"/>
        </w:rPr>
        <w:t>th</w:t>
      </w:r>
      <w:r>
        <w:t xml:space="preserve"> June 2026</w:t>
      </w:r>
      <w:r w:rsidR="00E63230">
        <w:t xml:space="preserve">                                                           </w:t>
      </w:r>
      <w:r w:rsidR="004A3A4C">
        <w:t>7</w:t>
      </w:r>
      <w:r w:rsidR="004A3A4C" w:rsidRPr="004A3A4C">
        <w:rPr>
          <w:vertAlign w:val="superscript"/>
        </w:rPr>
        <w:t>th</w:t>
      </w:r>
      <w:r w:rsidR="004A3A4C">
        <w:t xml:space="preserve"> July 2026</w:t>
      </w:r>
    </w:p>
    <w:p w14:paraId="6BD9727E" w14:textId="237EBBFE" w:rsidR="00E63230" w:rsidRDefault="00A3472A" w:rsidP="0023740A">
      <w:r>
        <w:rPr>
          <w:noProof/>
        </w:rPr>
        <w:drawing>
          <wp:inline distT="0" distB="0" distL="0" distR="0" wp14:anchorId="3B036CCB" wp14:editId="0ED19121">
            <wp:extent cx="2646177" cy="1766455"/>
            <wp:effectExtent l="0" t="0" r="1905" b="5715"/>
            <wp:docPr id="16524313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161" cy="1779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3230">
        <w:rPr>
          <w:noProof/>
        </w:rPr>
        <w:drawing>
          <wp:inline distT="0" distB="0" distL="0" distR="0" wp14:anchorId="4FFEB18D" wp14:editId="0665DE62">
            <wp:extent cx="2597727" cy="1758940"/>
            <wp:effectExtent l="0" t="0" r="0" b="0"/>
            <wp:docPr id="5552390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502" cy="1777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826ABB" w14:textId="4C501390" w:rsidR="004A3A4C" w:rsidRDefault="00A3472A" w:rsidP="0023740A">
      <w:pPr>
        <w:rPr>
          <w:noProof/>
        </w:rPr>
      </w:pPr>
      <w:r>
        <w:t>14</w:t>
      </w:r>
      <w:r w:rsidRPr="00A3472A">
        <w:rPr>
          <w:vertAlign w:val="superscript"/>
        </w:rPr>
        <w:t>th</w:t>
      </w:r>
      <w:r>
        <w:t xml:space="preserve"> July 2026</w:t>
      </w:r>
      <w:r w:rsidR="00E63230">
        <w:rPr>
          <w:noProof/>
        </w:rPr>
        <w:t xml:space="preserve">                                                                   </w:t>
      </w:r>
      <w:r w:rsidR="00545AE2">
        <w:t>21</w:t>
      </w:r>
      <w:r w:rsidR="00545AE2" w:rsidRPr="00545AE2">
        <w:rPr>
          <w:vertAlign w:val="superscript"/>
        </w:rPr>
        <w:t>st</w:t>
      </w:r>
      <w:r w:rsidR="00545AE2">
        <w:t xml:space="preserve"> July 2026</w:t>
      </w:r>
    </w:p>
    <w:sectPr w:rsidR="004A3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40A"/>
    <w:rsid w:val="00060308"/>
    <w:rsid w:val="000A4C3F"/>
    <w:rsid w:val="0022517B"/>
    <w:rsid w:val="0023740A"/>
    <w:rsid w:val="0028715C"/>
    <w:rsid w:val="002E73A0"/>
    <w:rsid w:val="00423DA9"/>
    <w:rsid w:val="00486B68"/>
    <w:rsid w:val="00487CFA"/>
    <w:rsid w:val="004A3A4C"/>
    <w:rsid w:val="004B0B73"/>
    <w:rsid w:val="004B3A94"/>
    <w:rsid w:val="00535081"/>
    <w:rsid w:val="00545AE2"/>
    <w:rsid w:val="00607699"/>
    <w:rsid w:val="006116B6"/>
    <w:rsid w:val="00902BF2"/>
    <w:rsid w:val="00970A61"/>
    <w:rsid w:val="009774A2"/>
    <w:rsid w:val="009C3A5F"/>
    <w:rsid w:val="00A3472A"/>
    <w:rsid w:val="00AF7E82"/>
    <w:rsid w:val="00B11309"/>
    <w:rsid w:val="00B2460F"/>
    <w:rsid w:val="00C271E0"/>
    <w:rsid w:val="00C41B07"/>
    <w:rsid w:val="00CF2815"/>
    <w:rsid w:val="00DB3429"/>
    <w:rsid w:val="00E05FCF"/>
    <w:rsid w:val="00E05FEB"/>
    <w:rsid w:val="00E4461C"/>
    <w:rsid w:val="00E63230"/>
    <w:rsid w:val="00EE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82186"/>
  <w15:chartTrackingRefBased/>
  <w15:docId w15:val="{D9FF874A-B984-4B81-A9C4-52601E917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4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4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4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4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4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4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4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4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4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4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4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4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4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4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4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4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4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4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4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4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4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4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4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4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4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4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4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4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4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c519f1fb9e12ea1fadb589b893988f88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a709da8fdcfca4d177b6995b3f5a151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7F898-5760-4021-9937-A11BDF48CD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5BFAE6-A321-454F-A24F-E209B3742818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4FF41D0A-48C0-498F-8848-6521312A2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27</cp:revision>
  <dcterms:created xsi:type="dcterms:W3CDTF">2025-04-25T15:40:00Z</dcterms:created>
  <dcterms:modified xsi:type="dcterms:W3CDTF">2026-04-23T10:59:00Z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